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8730" w14:textId="0B97D05A" w:rsidR="00B64672" w:rsidRDefault="00DE349A" w:rsidP="00B64672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Fonts w:ascii="Segoe UI" w:hAnsi="Segoe UI" w:cs="Segoe UI"/>
          <w:noProof/>
          <w:color w:val="333333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4EBCF9D" wp14:editId="3C86FD8D">
            <wp:simplePos x="0" y="0"/>
            <wp:positionH relativeFrom="column">
              <wp:posOffset>3039533</wp:posOffset>
            </wp:positionH>
            <wp:positionV relativeFrom="paragraph">
              <wp:posOffset>812800</wp:posOffset>
            </wp:positionV>
            <wp:extent cx="2819189" cy="2819189"/>
            <wp:effectExtent l="0" t="0" r="635" b="635"/>
            <wp:wrapNone/>
            <wp:docPr id="221256846" name="Picture 1" descr="{d.Imag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56846" name="Picture 1" descr="{d.Image}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51" cy="282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Name: </w:t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{d.Name}</w:t>
      </w:r>
      <w:r w:rsidR="00B64672">
        <w:rPr>
          <w:rFonts w:ascii="Segoe UI" w:hAnsi="Segoe UI" w:cs="Segoe UI"/>
          <w:color w:val="333333"/>
          <w:sz w:val="26"/>
          <w:szCs w:val="26"/>
        </w:rPr>
        <w:br/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Price: </w:t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{d.Price}</w:t>
      </w:r>
      <w:r w:rsidR="00B64672">
        <w:rPr>
          <w:rFonts w:ascii="Segoe UI" w:hAnsi="Segoe UI" w:cs="Segoe UI"/>
          <w:color w:val="333333"/>
          <w:sz w:val="26"/>
          <w:szCs w:val="26"/>
        </w:rPr>
        <w:br/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Description: </w:t>
      </w:r>
      <w:r w:rsidR="00B64672"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t>{d.Description}</w:t>
      </w:r>
    </w:p>
    <w:p w14:paraId="70F9837E" w14:textId="1FA8036B" w:rsidR="00601568" w:rsidRPr="00204026" w:rsidRDefault="00601568">
      <w:pPr>
        <w:rPr>
          <w:rFonts w:ascii="Aptos" w:hAnsi="Aptos" w:cs="Arial"/>
          <w:lang w:val="en-US"/>
        </w:rPr>
      </w:pPr>
    </w:p>
    <w:sectPr w:rsidR="00601568" w:rsidRPr="00204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31"/>
    <w:rsid w:val="00042738"/>
    <w:rsid w:val="00092ECC"/>
    <w:rsid w:val="000A5D08"/>
    <w:rsid w:val="001926B2"/>
    <w:rsid w:val="00204026"/>
    <w:rsid w:val="002A654F"/>
    <w:rsid w:val="0033776B"/>
    <w:rsid w:val="00354E95"/>
    <w:rsid w:val="00395872"/>
    <w:rsid w:val="003D7642"/>
    <w:rsid w:val="0045006E"/>
    <w:rsid w:val="005245DA"/>
    <w:rsid w:val="005378EF"/>
    <w:rsid w:val="005E4214"/>
    <w:rsid w:val="00601568"/>
    <w:rsid w:val="00606006"/>
    <w:rsid w:val="00625016"/>
    <w:rsid w:val="0064573B"/>
    <w:rsid w:val="006B62D3"/>
    <w:rsid w:val="006F3978"/>
    <w:rsid w:val="007001D8"/>
    <w:rsid w:val="00725B14"/>
    <w:rsid w:val="007C2012"/>
    <w:rsid w:val="00814E43"/>
    <w:rsid w:val="008253B1"/>
    <w:rsid w:val="00835056"/>
    <w:rsid w:val="00860535"/>
    <w:rsid w:val="00886506"/>
    <w:rsid w:val="00887183"/>
    <w:rsid w:val="00887F8A"/>
    <w:rsid w:val="00895B89"/>
    <w:rsid w:val="008E6DE0"/>
    <w:rsid w:val="00931FC4"/>
    <w:rsid w:val="009A1A1E"/>
    <w:rsid w:val="009A5D31"/>
    <w:rsid w:val="009D46C7"/>
    <w:rsid w:val="009E2D10"/>
    <w:rsid w:val="009F355B"/>
    <w:rsid w:val="00A42460"/>
    <w:rsid w:val="00A73F90"/>
    <w:rsid w:val="00B10770"/>
    <w:rsid w:val="00B37ECD"/>
    <w:rsid w:val="00B4427F"/>
    <w:rsid w:val="00B64672"/>
    <w:rsid w:val="00BB522D"/>
    <w:rsid w:val="00C13A20"/>
    <w:rsid w:val="00C3751B"/>
    <w:rsid w:val="00C66C9F"/>
    <w:rsid w:val="00C97DE2"/>
    <w:rsid w:val="00D0326B"/>
    <w:rsid w:val="00D10CF5"/>
    <w:rsid w:val="00D31564"/>
    <w:rsid w:val="00D40BF7"/>
    <w:rsid w:val="00DD5AFC"/>
    <w:rsid w:val="00DE349A"/>
    <w:rsid w:val="00E56C6C"/>
    <w:rsid w:val="00E854F7"/>
    <w:rsid w:val="00EB793D"/>
    <w:rsid w:val="00ED1EE7"/>
    <w:rsid w:val="00ED3BF1"/>
    <w:rsid w:val="00F10F95"/>
    <w:rsid w:val="00F1278B"/>
    <w:rsid w:val="00F6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ECC01"/>
  <w15:chartTrackingRefBased/>
  <w15:docId w15:val="{C61B2D3E-D448-454A-BFFC-B756438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72"/>
  </w:style>
  <w:style w:type="paragraph" w:styleId="Heading1">
    <w:name w:val="heading 1"/>
    <w:basedOn w:val="Normal"/>
    <w:next w:val="Normal"/>
    <w:link w:val="Heading1Char"/>
    <w:uiPriority w:val="9"/>
    <w:qFormat/>
    <w:rsid w:val="009A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62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Paquereau</dc:creator>
  <cp:keywords/>
  <dc:description/>
  <cp:lastModifiedBy>Guillaume Paquereau</cp:lastModifiedBy>
  <cp:revision>61</cp:revision>
  <dcterms:created xsi:type="dcterms:W3CDTF">2025-01-23T10:52:00Z</dcterms:created>
  <dcterms:modified xsi:type="dcterms:W3CDTF">2025-02-06T15:16:00Z</dcterms:modified>
</cp:coreProperties>
</file>